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17_How to use quick buttons_Beltone_v2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[UPBEAT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28786311-6191.docx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